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10" w:rsidRPr="007A0810" w:rsidRDefault="007A0810" w:rsidP="007A0810">
      <w:pPr>
        <w:suppressAutoHyphens/>
        <w:textAlignment w:val="baseline"/>
        <w:rPr>
          <w:rFonts w:ascii="UD デジタル 教科書体 NP-R" w:eastAsia="UD デジタル 教科書体 NP-R" w:hAnsi="ＭＳ ゴシック" w:cs="ＭＳ ゴシック"/>
          <w:color w:val="000000"/>
          <w:kern w:val="1"/>
          <w:sz w:val="22"/>
          <w:szCs w:val="20"/>
          <w:lang w:bidi="hi-IN"/>
        </w:rPr>
      </w:pPr>
      <w:r w:rsidRPr="007A0810">
        <w:rPr>
          <w:rFonts w:ascii="UD デジタル 教科書体 NP-R" w:eastAsia="UD デジタル 教科書体 NP-R" w:hAnsi="ＭＳ ゴシック" w:cs="ＭＳ ゴシック" w:hint="eastAsia"/>
          <w:color w:val="000000"/>
          <w:kern w:val="1"/>
          <w:sz w:val="22"/>
          <w:szCs w:val="20"/>
          <w:lang w:bidi="hi-IN"/>
        </w:rPr>
        <w:t>第１号様式</w:t>
      </w:r>
    </w:p>
    <w:tbl>
      <w:tblPr>
        <w:tblW w:w="0" w:type="auto"/>
        <w:tblInd w:w="155" w:type="dxa"/>
        <w:tblLayout w:type="fixed"/>
        <w:tblCellMar>
          <w:left w:w="44" w:type="dxa"/>
          <w:right w:w="49" w:type="dxa"/>
        </w:tblCellMar>
        <w:tblLook w:val="0000" w:firstRow="0" w:lastRow="0" w:firstColumn="0" w:lastColumn="0" w:noHBand="0" w:noVBand="0"/>
      </w:tblPr>
      <w:tblGrid>
        <w:gridCol w:w="9058"/>
      </w:tblGrid>
      <w:tr w:rsidR="007A0810" w:rsidRPr="007A0810" w:rsidTr="00C51118">
        <w:trPr>
          <w:trHeight w:val="760"/>
        </w:trPr>
        <w:tc>
          <w:tcPr>
            <w:tcW w:w="9058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spacing w:line="703" w:lineRule="exact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ＤＦ特太ゴシック体" w:cs="ＤＦ特太ゴシック体" w:hint="eastAsia"/>
                <w:color w:val="000000"/>
                <w:kern w:val="1"/>
                <w:sz w:val="60"/>
                <w:szCs w:val="20"/>
                <w:lang w:bidi="hi-IN"/>
              </w:rPr>
              <w:t>FAX</w:t>
            </w:r>
            <w:r w:rsidRPr="007A0810">
              <w:rPr>
                <w:rFonts w:ascii="UD デジタル 教科書体 NP-R" w:eastAsia="UD デジタル 教科書体 NP-R" w:hAnsi="ＤＦ特太ゴシック体" w:cs="ＤＦ特太ゴシック体" w:hint="eastAsia"/>
                <w:color w:val="000000"/>
                <w:spacing w:val="-10"/>
                <w:kern w:val="1"/>
                <w:sz w:val="60"/>
                <w:szCs w:val="20"/>
                <w:lang w:bidi="hi-IN"/>
              </w:rPr>
              <w:t xml:space="preserve"> 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30"/>
                <w:szCs w:val="20"/>
                <w:lang w:bidi="hi-IN"/>
              </w:rPr>
              <w:t xml:space="preserve">０９９６－３２－３１２４　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4"/>
                <w:szCs w:val="20"/>
                <w:lang w:bidi="hi-IN"/>
              </w:rPr>
              <w:t>（シティセールス課行き）</w:t>
            </w:r>
          </w:p>
        </w:tc>
      </w:tr>
    </w:tbl>
    <w:p w:rsidR="007A0810" w:rsidRPr="007A0810" w:rsidRDefault="007A0810" w:rsidP="007A0810">
      <w:pPr>
        <w:suppressAutoHyphens/>
        <w:textAlignment w:val="baseline"/>
        <w:rPr>
          <w:rFonts w:ascii="UD デジタル 教科書体 NP-R" w:eastAsia="UD デジタル 教科書体 NP-R" w:hAnsi="ＭＳ ゴシック" w:cs="ＭＳ ゴシック"/>
          <w:color w:val="000000"/>
          <w:kern w:val="1"/>
          <w:sz w:val="22"/>
          <w:szCs w:val="20"/>
          <w:lang w:bidi="hi-IN"/>
        </w:rPr>
      </w:pPr>
    </w:p>
    <w:p w:rsidR="007A0810" w:rsidRPr="007A0810" w:rsidRDefault="007A0810" w:rsidP="007A0810">
      <w:pPr>
        <w:suppressAutoHyphens/>
        <w:spacing w:line="383" w:lineRule="exact"/>
        <w:jc w:val="center"/>
        <w:textAlignment w:val="baseline"/>
        <w:rPr>
          <w:rFonts w:ascii="UD デジタル 教科書体 NP-R" w:eastAsia="UD デジタル 教科書体 NP-R" w:hAnsi="ＭＳ ゴシック" w:cs="ＭＳ ゴシック"/>
          <w:color w:val="000000"/>
          <w:kern w:val="1"/>
          <w:sz w:val="22"/>
          <w:szCs w:val="20"/>
          <w:lang w:bidi="hi-IN"/>
        </w:rPr>
      </w:pPr>
      <w:r w:rsidRPr="007A0810">
        <w:rPr>
          <w:rFonts w:ascii="UD デジタル 教科書体 NP-R" w:eastAsia="UD デジタル 教科書体 NP-R" w:hAnsi="ＭＳ ゴシック" w:cs="ＭＳ ゴシック" w:hint="eastAsia"/>
          <w:color w:val="000000"/>
          <w:kern w:val="1"/>
          <w:sz w:val="28"/>
          <w:szCs w:val="20"/>
          <w:lang w:bidi="hi-IN"/>
        </w:rPr>
        <w:t>いちき串木野市総合イベント助成事業</w:t>
      </w:r>
      <w:r w:rsidR="00525D14">
        <w:rPr>
          <w:rFonts w:ascii="UD デジタル 教科書体 NP-R" w:eastAsia="UD デジタル 教科書体 NP-R" w:hAnsi="ＭＳ ゴシック" w:cs="ＭＳ ゴシック" w:hint="eastAsia"/>
          <w:color w:val="000000"/>
          <w:kern w:val="1"/>
          <w:sz w:val="28"/>
          <w:szCs w:val="20"/>
          <w:lang w:bidi="hi-IN"/>
        </w:rPr>
        <w:t>（R7用</w:t>
      </w:r>
      <w:bookmarkStart w:id="0" w:name="_GoBack"/>
      <w:bookmarkEnd w:id="0"/>
      <w:r w:rsidR="00525D14">
        <w:rPr>
          <w:rFonts w:ascii="UD デジタル 教科書体 NP-R" w:eastAsia="UD デジタル 教科書体 NP-R" w:hAnsi="ＭＳ ゴシック" w:cs="ＭＳ ゴシック" w:hint="eastAsia"/>
          <w:color w:val="000000"/>
          <w:kern w:val="1"/>
          <w:sz w:val="28"/>
          <w:szCs w:val="20"/>
          <w:lang w:bidi="hi-IN"/>
        </w:rPr>
        <w:t>）</w:t>
      </w:r>
    </w:p>
    <w:p w:rsidR="007A0810" w:rsidRPr="007A0810" w:rsidRDefault="007A0810" w:rsidP="007A0810">
      <w:pPr>
        <w:suppressAutoHyphens/>
        <w:spacing w:line="823" w:lineRule="exact"/>
        <w:jc w:val="center"/>
        <w:textAlignment w:val="baseline"/>
        <w:rPr>
          <w:rFonts w:ascii="UD デジタル 教科書体 NP-R" w:eastAsia="UD デジタル 教科書体 NP-R" w:hAnsi="ＭＳ ゴシック" w:cs="ＭＳ ゴシック"/>
          <w:color w:val="000000"/>
          <w:kern w:val="1"/>
          <w:sz w:val="22"/>
          <w:szCs w:val="20"/>
          <w:lang w:bidi="hi-IN"/>
        </w:rPr>
      </w:pPr>
      <w:r w:rsidRPr="007A0810">
        <w:rPr>
          <w:rFonts w:ascii="UD デジタル 教科書体 NP-R" w:eastAsia="UD デジタル 教科書体 NP-R" w:hAnsi="ＭＳ ゴシック" w:cs="ＭＳ ゴシック" w:hint="eastAsia"/>
          <w:color w:val="000000"/>
          <w:kern w:val="1"/>
          <w:sz w:val="72"/>
          <w:szCs w:val="20"/>
          <w:lang w:bidi="hi-IN"/>
        </w:rPr>
        <w:t>事前相談書</w:t>
      </w:r>
    </w:p>
    <w:p w:rsidR="007A0810" w:rsidRPr="007A0810" w:rsidRDefault="007A0810" w:rsidP="007A0810">
      <w:pPr>
        <w:suppressAutoHyphens/>
        <w:textAlignment w:val="baseline"/>
        <w:rPr>
          <w:rFonts w:ascii="UD デジタル 教科書体 NP-R" w:eastAsia="UD デジタル 教科書体 NP-R" w:hAnsi="ＭＳ ゴシック" w:cs="ＭＳ ゴシック"/>
          <w:color w:val="000000"/>
          <w:kern w:val="1"/>
          <w:sz w:val="22"/>
          <w:szCs w:val="20"/>
          <w:lang w:bidi="hi-IN"/>
        </w:rPr>
      </w:pPr>
      <w:r w:rsidRPr="007A0810">
        <w:rPr>
          <w:rFonts w:ascii="UD デジタル 教科書体 NP-R" w:eastAsia="UD デジタル 教科書体 NP-R" w:hAnsi="ＭＳ ゴシック" w:cs="ＭＳ ゴシック" w:hint="eastAsia"/>
          <w:color w:val="000000"/>
          <w:spacing w:val="-4"/>
          <w:kern w:val="1"/>
          <w:sz w:val="22"/>
          <w:szCs w:val="20"/>
          <w:lang w:bidi="hi-IN"/>
        </w:rPr>
        <w:t xml:space="preserve">                                       </w:t>
      </w: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-4"/>
          <w:kern w:val="1"/>
          <w:sz w:val="22"/>
          <w:szCs w:val="20"/>
          <w:lang w:bidi="hi-IN"/>
        </w:rPr>
        <w:t xml:space="preserve">　　</w:t>
      </w:r>
      <w:r w:rsidRPr="007A0810">
        <w:rPr>
          <w:rFonts w:ascii="UD デジタル 教科書体 NP-R" w:eastAsia="UD デジタル 教科書体 NP-R" w:hAnsi="ＭＳ ゴシック" w:cs="ＭＳ ゴシック" w:hint="eastAsia"/>
          <w:color w:val="000000"/>
          <w:spacing w:val="-4"/>
          <w:kern w:val="1"/>
          <w:sz w:val="22"/>
          <w:szCs w:val="20"/>
          <w:lang w:bidi="hi-IN"/>
        </w:rPr>
        <w:t xml:space="preserve">       </w:t>
      </w:r>
      <w:r w:rsidRPr="007A0810">
        <w:rPr>
          <w:rFonts w:ascii="UD デジタル 教科書体 NP-R" w:eastAsia="UD デジタル 教科書体 NP-R" w:hAnsi="ＭＳ ゴシック" w:cs="ＭＳ ゴシック" w:hint="eastAsia"/>
          <w:color w:val="000000"/>
          <w:kern w:val="1"/>
          <w:sz w:val="22"/>
          <w:szCs w:val="20"/>
          <w:lang w:bidi="hi-IN"/>
        </w:rPr>
        <w:t>（□がある項目は、該当するものに</w:t>
      </w:r>
      <w:r w:rsidRPr="007A0810">
        <w:rPr>
          <w:rFonts w:ascii="Segoe UI Symbol" w:eastAsia="UD デジタル 教科書体 NP-R" w:hAnsi="Segoe UI Symbol" w:cs="Segoe UI Symbol"/>
          <w:color w:val="000000"/>
          <w:kern w:val="1"/>
          <w:sz w:val="22"/>
          <w:szCs w:val="20"/>
          <w:lang w:bidi="hi-IN"/>
        </w:rPr>
        <w:t>☑</w:t>
      </w:r>
      <w:r w:rsidRPr="007A0810">
        <w:rPr>
          <w:rFonts w:ascii="UD デジタル 教科書体 NP-R" w:eastAsia="UD デジタル 教科書体 NP-R" w:hAnsi="UD デジタル 教科書体 NP-R" w:cs="UD デジタル 教科書体 NP-R" w:hint="eastAsia"/>
          <w:color w:val="000000"/>
          <w:kern w:val="1"/>
          <w:sz w:val="22"/>
          <w:szCs w:val="20"/>
          <w:lang w:bidi="hi-IN"/>
        </w:rPr>
        <w:t>）</w:t>
      </w:r>
    </w:p>
    <w:tbl>
      <w:tblPr>
        <w:tblW w:w="9058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32"/>
        <w:gridCol w:w="1624"/>
        <w:gridCol w:w="3656"/>
        <w:gridCol w:w="3083"/>
      </w:tblGrid>
      <w:tr w:rsidR="007A0810" w:rsidRPr="007A0810" w:rsidTr="00404956">
        <w:trPr>
          <w:trHeight w:val="740"/>
        </w:trPr>
        <w:tc>
          <w:tcPr>
            <w:tcW w:w="23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53"/>
                <w:kern w:val="1"/>
                <w:sz w:val="22"/>
                <w:szCs w:val="20"/>
                <w:lang w:bidi="hi-IN"/>
              </w:rPr>
              <w:t>イベント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3"/>
                <w:kern w:val="1"/>
                <w:sz w:val="22"/>
                <w:szCs w:val="20"/>
                <w:lang w:bidi="hi-IN"/>
              </w:rPr>
              <w:t>名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spacing w:beforeLines="50" w:before="180"/>
              <w:jc w:val="left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</w:t>
            </w:r>
          </w:p>
        </w:tc>
      </w:tr>
      <w:tr w:rsidR="0090031C" w:rsidRPr="007A0810" w:rsidTr="00404956">
        <w:trPr>
          <w:trHeight w:val="740"/>
        </w:trPr>
        <w:tc>
          <w:tcPr>
            <w:tcW w:w="23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0031C" w:rsidRPr="007A0810" w:rsidRDefault="0090031C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spacing w:val="53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53"/>
                <w:kern w:val="1"/>
                <w:sz w:val="22"/>
                <w:szCs w:val="20"/>
                <w:lang w:bidi="hi-IN"/>
              </w:rPr>
              <w:t>開催日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0031C" w:rsidRDefault="0090031C" w:rsidP="007A0810">
            <w:pPr>
              <w:suppressAutoHyphens/>
              <w:spacing w:beforeLines="50" w:before="180"/>
              <w:jc w:val="left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90031C" w:rsidRPr="007A0810" w:rsidTr="00404956">
        <w:trPr>
          <w:trHeight w:val="740"/>
        </w:trPr>
        <w:tc>
          <w:tcPr>
            <w:tcW w:w="23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0031C" w:rsidRPr="007A0810" w:rsidRDefault="0090031C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spacing w:val="53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53"/>
                <w:kern w:val="1"/>
                <w:sz w:val="22"/>
                <w:szCs w:val="20"/>
                <w:lang w:bidi="hi-IN"/>
              </w:rPr>
              <w:t>開催場所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0031C" w:rsidRDefault="0090031C" w:rsidP="007A0810">
            <w:pPr>
              <w:suppressAutoHyphens/>
              <w:spacing w:beforeLines="50" w:before="180"/>
              <w:jc w:val="left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7A0810" w:rsidRPr="007A0810" w:rsidTr="00404956">
        <w:trPr>
          <w:trHeight w:val="694"/>
        </w:trPr>
        <w:tc>
          <w:tcPr>
            <w:tcW w:w="4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A0810" w:rsidRPr="007A0810" w:rsidRDefault="007A0810" w:rsidP="007A0810">
            <w:pPr>
              <w:suppressAutoHyphens/>
              <w:ind w:left="113" w:right="113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事業主体</w:t>
            </w: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団　体　名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spacing w:beforeLines="50" w:before="18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7A0810" w:rsidRPr="007A0810" w:rsidTr="00404956">
        <w:trPr>
          <w:trHeight w:val="693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代　表　者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spacing w:beforeLines="50" w:before="18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7A0810" w:rsidRPr="007A0810" w:rsidTr="00404956">
        <w:trPr>
          <w:trHeight w:val="690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住　　　所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spacing w:beforeLines="50" w:before="18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いちき串木野市</w:t>
            </w:r>
          </w:p>
        </w:tc>
      </w:tr>
      <w:tr w:rsidR="007A0810" w:rsidRPr="007A0810" w:rsidTr="00404956">
        <w:trPr>
          <w:trHeight w:val="687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49"/>
                <w:kern w:val="1"/>
                <w:sz w:val="22"/>
                <w:szCs w:val="20"/>
                <w:lang w:bidi="hi-IN"/>
              </w:rPr>
              <w:t>電話番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"/>
                <w:kern w:val="1"/>
                <w:sz w:val="22"/>
                <w:szCs w:val="20"/>
                <w:lang w:bidi="hi-IN"/>
              </w:rPr>
              <w:t>号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spacing w:beforeLines="50" w:before="18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</w:t>
            </w:r>
          </w:p>
        </w:tc>
      </w:tr>
      <w:tr w:rsidR="007A0810" w:rsidRPr="007A0810" w:rsidTr="00404956">
        <w:trPr>
          <w:trHeight w:val="1003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担　当　者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0810" w:rsidRPr="007A0810" w:rsidRDefault="007A0810" w:rsidP="00EF742E">
            <w:pPr>
              <w:suppressAutoHyphens/>
              <w:spacing w:beforeLines="50" w:before="180" w:line="300" w:lineRule="exact"/>
              <w:ind w:firstLineChars="100" w:firstLine="22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役　職：　　　　　　　　　氏　名：</w:t>
            </w:r>
          </w:p>
          <w:p w:rsidR="007A0810" w:rsidRPr="007A0810" w:rsidRDefault="007A0810" w:rsidP="00EF742E">
            <w:pPr>
              <w:suppressAutoHyphens/>
              <w:spacing w:beforeLines="50" w:before="180" w:line="300" w:lineRule="exact"/>
              <w:ind w:firstLineChars="100" w:firstLine="22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電　話：　　　　　　　　　F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A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X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：</w:t>
            </w:r>
          </w:p>
          <w:p w:rsidR="007A0810" w:rsidRDefault="007A0810" w:rsidP="00EF742E">
            <w:pPr>
              <w:suppressAutoHyphens/>
              <w:spacing w:beforeLines="50" w:before="180" w:line="300" w:lineRule="exact"/>
              <w:ind w:firstLineChars="100" w:firstLine="22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E-mail：</w:t>
            </w:r>
          </w:p>
          <w:p w:rsidR="00C51118" w:rsidRPr="007A0810" w:rsidRDefault="00C51118" w:rsidP="007A0810">
            <w:pPr>
              <w:suppressAutoHyphens/>
              <w:spacing w:beforeLines="50" w:before="180" w:line="300" w:lineRule="exact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7A0810" w:rsidRPr="007A0810" w:rsidTr="00404956">
        <w:trPr>
          <w:trHeight w:val="652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49"/>
                <w:kern w:val="1"/>
                <w:sz w:val="22"/>
                <w:szCs w:val="20"/>
                <w:lang w:bidi="hi-IN"/>
              </w:rPr>
              <w:t>団体区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"/>
                <w:kern w:val="1"/>
                <w:sz w:val="22"/>
                <w:szCs w:val="20"/>
                <w:lang w:bidi="hi-IN"/>
              </w:rPr>
              <w:t>分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C80A59">
            <w:pPr>
              <w:suppressAutoHyphens/>
              <w:spacing w:beforeLines="50" w:before="180"/>
              <w:ind w:firstLineChars="100" w:firstLine="22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□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商工団体</w:t>
            </w:r>
            <w:r w:rsidR="00C80A59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　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□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</w:t>
            </w:r>
            <w:r w:rsidR="004E01BC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>まちづくり・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観光団体</w:t>
            </w:r>
            <w:r w:rsidR="00C80A59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　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□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実行委員会等</w:t>
            </w:r>
          </w:p>
        </w:tc>
      </w:tr>
      <w:tr w:rsidR="007A0810" w:rsidRPr="007A0810" w:rsidTr="00404956"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spacing w:val="49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49"/>
                <w:kern w:val="1"/>
                <w:sz w:val="22"/>
                <w:szCs w:val="20"/>
                <w:lang w:bidi="hi-IN"/>
              </w:rPr>
              <w:t>構成</w:t>
            </w: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49"/>
                <w:kern w:val="1"/>
                <w:sz w:val="22"/>
                <w:szCs w:val="20"/>
                <w:lang w:bidi="hi-IN"/>
              </w:rPr>
              <w:t>団体</w:t>
            </w: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49"/>
                <w:kern w:val="1"/>
                <w:sz w:val="22"/>
                <w:szCs w:val="20"/>
                <w:lang w:bidi="hi-IN"/>
              </w:rPr>
              <w:t>(または構成メンバー)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0810" w:rsidRDefault="007A0810" w:rsidP="007A0810">
            <w:pPr>
              <w:suppressAutoHyphens/>
              <w:snapToGrid w:val="0"/>
              <w:spacing w:beforeLines="50" w:before="180" w:line="260" w:lineRule="exact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Default="007A0810" w:rsidP="007A0810">
            <w:pPr>
              <w:suppressAutoHyphens/>
              <w:snapToGrid w:val="0"/>
              <w:spacing w:beforeLines="50" w:before="180" w:line="260" w:lineRule="exact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Default="007A0810" w:rsidP="007A0810">
            <w:pPr>
              <w:suppressAutoHyphens/>
              <w:snapToGrid w:val="0"/>
              <w:spacing w:beforeLines="50" w:before="180" w:line="260" w:lineRule="exact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spacing w:beforeLines="50" w:before="180" w:line="260" w:lineRule="exact"/>
              <w:jc w:val="left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7A0810" w:rsidRPr="007A0810" w:rsidTr="00404956">
        <w:trPr>
          <w:trHeight w:val="535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定款又は規約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0810" w:rsidRDefault="007A0810" w:rsidP="00404956">
            <w:pPr>
              <w:suppressAutoHyphens/>
              <w:spacing w:beforeLines="50" w:before="180"/>
              <w:ind w:firstLineChars="200" w:firstLine="44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□　あり　・　□　なし</w:t>
            </w:r>
          </w:p>
          <w:p w:rsidR="00404956" w:rsidRDefault="00404956" w:rsidP="00404956">
            <w:pPr>
              <w:suppressAutoHyphens/>
              <w:spacing w:beforeLines="50" w:before="180"/>
              <w:ind w:firstLineChars="200" w:firstLine="44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※「あり」の場合はコピーを添付してください。</w:t>
            </w:r>
          </w:p>
          <w:p w:rsidR="0090031C" w:rsidRDefault="0090031C" w:rsidP="00404956">
            <w:pPr>
              <w:suppressAutoHyphens/>
              <w:spacing w:beforeLines="50" w:before="180"/>
              <w:ind w:firstLineChars="200" w:firstLine="44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A60097" w:rsidRPr="007A0810" w:rsidRDefault="00A60097" w:rsidP="00404956">
            <w:pPr>
              <w:suppressAutoHyphens/>
              <w:spacing w:beforeLines="50" w:before="180"/>
              <w:ind w:firstLineChars="200" w:firstLine="440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7A0810" w:rsidRPr="007A0810" w:rsidTr="00404956">
        <w:tc>
          <w:tcPr>
            <w:tcW w:w="23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0031C" w:rsidRDefault="0090031C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実　施　内　容</w:t>
            </w:r>
          </w:p>
          <w:p w:rsidR="007A0810" w:rsidRPr="007A0810" w:rsidRDefault="007A0810" w:rsidP="007A0810">
            <w:pPr>
              <w:suppressAutoHyphens/>
              <w:ind w:left="235" w:hanging="235"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snapToGrid w:val="0"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90031C" w:rsidRPr="007A0810" w:rsidRDefault="0090031C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7A0810" w:rsidRPr="007A0810" w:rsidRDefault="007A0810" w:rsidP="007A0810">
            <w:pPr>
              <w:suppressAutoHyphens/>
              <w:jc w:val="left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7A0810" w:rsidRPr="007A0810" w:rsidTr="00404956">
        <w:trPr>
          <w:trHeight w:val="527"/>
        </w:trPr>
        <w:tc>
          <w:tcPr>
            <w:tcW w:w="23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収　容　定　員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404956">
            <w:pPr>
              <w:suppressAutoHyphens/>
              <w:ind w:firstLineChars="200" w:firstLine="44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□　あり</w:t>
            </w: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</w:t>
            </w: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（　　　　人）</w:t>
            </w: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 </w:t>
            </w: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・　□　なし</w:t>
            </w:r>
          </w:p>
        </w:tc>
      </w:tr>
      <w:tr w:rsidR="007A0810" w:rsidRPr="007A0810" w:rsidTr="00404956">
        <w:trPr>
          <w:trHeight w:val="549"/>
        </w:trPr>
        <w:tc>
          <w:tcPr>
            <w:tcW w:w="2319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404956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集客予定</w:t>
            </w:r>
            <w:r w:rsidR="007A0810"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数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人</w:t>
            </w: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 </w:t>
            </w:r>
          </w:p>
        </w:tc>
      </w:tr>
      <w:tr w:rsidR="007A0810" w:rsidRPr="007A0810" w:rsidTr="00404956">
        <w:trPr>
          <w:trHeight w:val="1781"/>
        </w:trPr>
        <w:tc>
          <w:tcPr>
            <w:tcW w:w="23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7A0810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期待される効果</w:t>
            </w:r>
          </w:p>
        </w:tc>
        <w:tc>
          <w:tcPr>
            <w:tcW w:w="6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0810" w:rsidRPr="00404956" w:rsidRDefault="00404956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404956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○交流人口の拡大について</w:t>
            </w:r>
          </w:p>
          <w:p w:rsidR="00404956" w:rsidRDefault="00404956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4852C6" w:rsidRDefault="004852C6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A60097" w:rsidRPr="00404956" w:rsidRDefault="00A60097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404956" w:rsidRPr="00404956" w:rsidRDefault="00404956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404956" w:rsidRPr="00404956" w:rsidRDefault="00404956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404956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○地域経済効果</w:t>
            </w:r>
          </w:p>
          <w:p w:rsidR="00404956" w:rsidRDefault="00404956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4852C6" w:rsidRDefault="004852C6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A60097" w:rsidRPr="00404956" w:rsidRDefault="00A60097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404956" w:rsidRPr="00404956" w:rsidRDefault="00404956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404956" w:rsidRPr="007A0810" w:rsidRDefault="00404956" w:rsidP="00404956">
            <w:pPr>
              <w:suppressAutoHyphens/>
              <w:snapToGrid w:val="0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404956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○その他</w:t>
            </w:r>
          </w:p>
          <w:p w:rsidR="007A0810" w:rsidRDefault="007A0810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4852C6" w:rsidRPr="00404956" w:rsidRDefault="004852C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7A0810" w:rsidRPr="007A0810" w:rsidTr="00404956">
        <w:trPr>
          <w:trHeight w:val="737"/>
        </w:trPr>
        <w:tc>
          <w:tcPr>
            <w:tcW w:w="4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A0810" w:rsidRPr="007A0810" w:rsidRDefault="007A0810" w:rsidP="007A0810">
            <w:pPr>
              <w:suppressAutoHyphens/>
              <w:ind w:left="113" w:right="113"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イベント経費</w:t>
            </w: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Default="007A0810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spacing w:val="2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spacing w:val="88"/>
                <w:kern w:val="1"/>
                <w:sz w:val="22"/>
                <w:szCs w:val="20"/>
                <w:lang w:bidi="hi-IN"/>
              </w:rPr>
              <w:t>総事業</w:t>
            </w:r>
            <w:r w:rsidRPr="007A0810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spacing w:val="2"/>
                <w:kern w:val="1"/>
                <w:sz w:val="22"/>
                <w:szCs w:val="20"/>
                <w:lang w:bidi="hi-IN"/>
              </w:rPr>
              <w:t>費</w:t>
            </w:r>
          </w:p>
          <w:p w:rsidR="00404956" w:rsidRPr="007A0810" w:rsidRDefault="00404956" w:rsidP="007A0810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spacing w:val="2"/>
                <w:kern w:val="1"/>
                <w:sz w:val="22"/>
                <w:szCs w:val="20"/>
                <w:lang w:bidi="hi-IN"/>
              </w:rPr>
              <w:t>（見込み）</w:t>
            </w:r>
          </w:p>
        </w:tc>
        <w:tc>
          <w:tcPr>
            <w:tcW w:w="3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0810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　　　　　　　　　　　　　　円</w:t>
            </w:r>
          </w:p>
        </w:tc>
        <w:tc>
          <w:tcPr>
            <w:tcW w:w="30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0810" w:rsidRDefault="00AE4D2B" w:rsidP="004852C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★本事業においては、事業主体</w:t>
            </w:r>
            <w:r w:rsidR="004852C6"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負担額が発生しますが、事業主負担に充てる主な財源を教えてください。(複数可)</w:t>
            </w:r>
          </w:p>
          <w:p w:rsidR="004852C6" w:rsidRPr="004852C6" w:rsidRDefault="004852C6" w:rsidP="004852C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</w:t>
            </w:r>
          </w:p>
          <w:p w:rsidR="004852C6" w:rsidRDefault="004852C6" w:rsidP="004852C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□自己資金</w:t>
            </w:r>
          </w:p>
          <w:p w:rsidR="004852C6" w:rsidRDefault="004852C6" w:rsidP="004852C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□出店料(参加料)収入</w:t>
            </w:r>
          </w:p>
          <w:p w:rsidR="004852C6" w:rsidRDefault="004852C6" w:rsidP="004852C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□協賛金</w:t>
            </w:r>
          </w:p>
          <w:p w:rsidR="004852C6" w:rsidRDefault="004852C6" w:rsidP="004852C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□その他（　　　　　　）</w:t>
            </w:r>
          </w:p>
          <w:p w:rsidR="004852C6" w:rsidRPr="007A0810" w:rsidRDefault="004852C6" w:rsidP="004852C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404956" w:rsidRPr="007A0810" w:rsidTr="00404956">
        <w:trPr>
          <w:trHeight w:val="691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4956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補助対象経費</w:t>
            </w:r>
          </w:p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（見込み）</w:t>
            </w:r>
          </w:p>
        </w:tc>
        <w:tc>
          <w:tcPr>
            <w:tcW w:w="3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　　　　　　　　　　　　　　円</w:t>
            </w:r>
          </w:p>
        </w:tc>
        <w:tc>
          <w:tcPr>
            <w:tcW w:w="30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404956" w:rsidRPr="007A0810" w:rsidTr="00404956">
        <w:trPr>
          <w:trHeight w:val="701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2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Default="00404956" w:rsidP="00404956">
            <w:pPr>
              <w:suppressAutoHyphens/>
              <w:snapToGrid w:val="0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  <w:p w:rsidR="00404956" w:rsidRDefault="00404956" w:rsidP="00404956">
            <w:pPr>
              <w:suppressAutoHyphens/>
              <w:snapToGrid w:val="0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支</w:t>
            </w:r>
          </w:p>
          <w:p w:rsidR="00404956" w:rsidRDefault="00404956" w:rsidP="00404956">
            <w:pPr>
              <w:suppressAutoHyphens/>
              <w:snapToGrid w:val="0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出</w:t>
            </w:r>
          </w:p>
          <w:p w:rsidR="00404956" w:rsidRPr="007A0810" w:rsidRDefault="00404956" w:rsidP="00404956">
            <w:pPr>
              <w:suppressAutoHyphens/>
              <w:snapToGrid w:val="0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負担区分</w:t>
            </w:r>
          </w:p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39"/>
                <w:kern w:val="1"/>
                <w:sz w:val="22"/>
                <w:szCs w:val="20"/>
                <w:lang w:bidi="hi-IN"/>
              </w:rPr>
              <w:t>市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39"/>
                <w:kern w:val="1"/>
                <w:sz w:val="22"/>
                <w:szCs w:val="20"/>
                <w:lang w:bidi="hi-IN"/>
              </w:rPr>
              <w:t>補助金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額</w:t>
            </w:r>
          </w:p>
        </w:tc>
        <w:tc>
          <w:tcPr>
            <w:tcW w:w="3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　　　　　　　　　　　　　　円</w:t>
            </w:r>
          </w:p>
        </w:tc>
        <w:tc>
          <w:tcPr>
            <w:tcW w:w="30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404956" w:rsidRPr="007A0810" w:rsidTr="00404956">
        <w:trPr>
          <w:trHeight w:val="697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2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"/>
                <w:w w:val="91"/>
                <w:kern w:val="1"/>
                <w:sz w:val="22"/>
                <w:szCs w:val="20"/>
                <w:lang w:bidi="hi-IN"/>
              </w:rPr>
              <w:t>事業主体負担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2"/>
                <w:w w:val="91"/>
                <w:kern w:val="1"/>
                <w:sz w:val="22"/>
                <w:szCs w:val="20"/>
                <w:lang w:bidi="hi-IN"/>
              </w:rPr>
              <w:t>額</w:t>
            </w:r>
          </w:p>
        </w:tc>
        <w:tc>
          <w:tcPr>
            <w:tcW w:w="3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　　　　　　　　　　　　　　円</w:t>
            </w:r>
          </w:p>
        </w:tc>
        <w:tc>
          <w:tcPr>
            <w:tcW w:w="30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404956" w:rsidRPr="007A0810" w:rsidTr="00404956">
        <w:trPr>
          <w:trHeight w:val="360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2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そ　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>の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-4"/>
                <w:kern w:val="1"/>
                <w:sz w:val="22"/>
                <w:szCs w:val="20"/>
                <w:lang w:bidi="hi-IN"/>
              </w:rPr>
              <w:t xml:space="preserve"> </w:t>
            </w:r>
            <w:r w:rsidRPr="007A0810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他</w:t>
            </w:r>
          </w:p>
        </w:tc>
        <w:tc>
          <w:tcPr>
            <w:tcW w:w="3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Ｐ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  <w:r>
              <w:rPr>
                <w:rFonts w:ascii="UD デジタル 教科書体 NP-R" w:eastAsia="UD デジタル 教科書体 NP-R" w:hAnsi="ＭＳ Ｐゴシック" w:cs="ＭＳ ゴシック" w:hint="eastAsia"/>
                <w:color w:val="000000"/>
                <w:kern w:val="1"/>
                <w:sz w:val="22"/>
                <w:szCs w:val="20"/>
                <w:lang w:bidi="hi-IN"/>
              </w:rPr>
              <w:t xml:space="preserve">　　　　　　　　　　　　　　　円</w:t>
            </w:r>
          </w:p>
        </w:tc>
        <w:tc>
          <w:tcPr>
            <w:tcW w:w="30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  <w:tr w:rsidR="00404956" w:rsidRPr="007A0810" w:rsidTr="00404956">
        <w:trPr>
          <w:trHeight w:val="360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2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3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956" w:rsidRPr="007A0810" w:rsidRDefault="00404956" w:rsidP="00404956">
            <w:pPr>
              <w:suppressAutoHyphens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1"/>
                <w:sz w:val="22"/>
                <w:szCs w:val="20"/>
                <w:lang w:bidi="hi-IN"/>
              </w:rPr>
            </w:pPr>
          </w:p>
        </w:tc>
      </w:tr>
    </w:tbl>
    <w:p w:rsidR="00A82DFF" w:rsidRPr="00A82DFF" w:rsidRDefault="00A82DFF" w:rsidP="00EC3C67">
      <w:pPr>
        <w:suppressAutoHyphens/>
        <w:spacing w:line="320" w:lineRule="exact"/>
        <w:textAlignment w:val="baseline"/>
        <w:rPr>
          <w:rFonts w:ascii="UD デジタル 教科書体 NP-R" w:eastAsia="UD デジタル 教科書体 NP-R" w:hAnsi="ＭＳ ゴシック" w:cs="ＭＳ ゴシック"/>
          <w:color w:val="000000"/>
          <w:kern w:val="1"/>
          <w:sz w:val="24"/>
          <w:szCs w:val="20"/>
        </w:rPr>
      </w:pPr>
    </w:p>
    <w:sectPr w:rsidR="00A82DFF" w:rsidRPr="00A82DFF" w:rsidSect="00243684">
      <w:pgSz w:w="11906" w:h="16838"/>
      <w:pgMar w:top="1077" w:right="1588" w:bottom="107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1C" w:rsidRDefault="0090031C" w:rsidP="007A0810">
      <w:r>
        <w:separator/>
      </w:r>
    </w:p>
  </w:endnote>
  <w:endnote w:type="continuationSeparator" w:id="0">
    <w:p w:rsidR="0090031C" w:rsidRDefault="0090031C" w:rsidP="007A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1C" w:rsidRDefault="0090031C" w:rsidP="007A0810">
      <w:r>
        <w:separator/>
      </w:r>
    </w:p>
  </w:footnote>
  <w:footnote w:type="continuationSeparator" w:id="0">
    <w:p w:rsidR="0090031C" w:rsidRDefault="0090031C" w:rsidP="007A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5"/>
    <w:rsid w:val="0003448E"/>
    <w:rsid w:val="000812D5"/>
    <w:rsid w:val="001114D4"/>
    <w:rsid w:val="0016291B"/>
    <w:rsid w:val="001A1153"/>
    <w:rsid w:val="001B09B8"/>
    <w:rsid w:val="001D4975"/>
    <w:rsid w:val="001F04C1"/>
    <w:rsid w:val="00243684"/>
    <w:rsid w:val="00247AE4"/>
    <w:rsid w:val="002500D2"/>
    <w:rsid w:val="002F3239"/>
    <w:rsid w:val="004032C9"/>
    <w:rsid w:val="00404956"/>
    <w:rsid w:val="00407C84"/>
    <w:rsid w:val="00416C1E"/>
    <w:rsid w:val="00425B5A"/>
    <w:rsid w:val="00473FFB"/>
    <w:rsid w:val="004852C6"/>
    <w:rsid w:val="004E01BC"/>
    <w:rsid w:val="00525D14"/>
    <w:rsid w:val="00546457"/>
    <w:rsid w:val="005D255F"/>
    <w:rsid w:val="0064586C"/>
    <w:rsid w:val="00693EAF"/>
    <w:rsid w:val="006A4CAF"/>
    <w:rsid w:val="007A0810"/>
    <w:rsid w:val="008029B0"/>
    <w:rsid w:val="0090031C"/>
    <w:rsid w:val="00921A90"/>
    <w:rsid w:val="00946DBA"/>
    <w:rsid w:val="00952671"/>
    <w:rsid w:val="0095304D"/>
    <w:rsid w:val="00960A06"/>
    <w:rsid w:val="009D3F07"/>
    <w:rsid w:val="00A60097"/>
    <w:rsid w:val="00A669EF"/>
    <w:rsid w:val="00A82DFF"/>
    <w:rsid w:val="00A9796E"/>
    <w:rsid w:val="00AC27B4"/>
    <w:rsid w:val="00AE4D2B"/>
    <w:rsid w:val="00B25718"/>
    <w:rsid w:val="00B82E96"/>
    <w:rsid w:val="00B87C38"/>
    <w:rsid w:val="00C51118"/>
    <w:rsid w:val="00C80A59"/>
    <w:rsid w:val="00D01C80"/>
    <w:rsid w:val="00D27ABC"/>
    <w:rsid w:val="00D27F32"/>
    <w:rsid w:val="00D42FBE"/>
    <w:rsid w:val="00DB290A"/>
    <w:rsid w:val="00E357B8"/>
    <w:rsid w:val="00EC3C67"/>
    <w:rsid w:val="00EF742E"/>
    <w:rsid w:val="00EF7AF1"/>
    <w:rsid w:val="00F22299"/>
    <w:rsid w:val="00F951D7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067AF6"/>
  <w15:chartTrackingRefBased/>
  <w15:docId w15:val="{CD4F974D-DC51-499B-A663-AD0472C4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"/>
    <w:basedOn w:val="a1"/>
    <w:uiPriority w:val="61"/>
    <w:rsid w:val="00473FFB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A0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810"/>
  </w:style>
  <w:style w:type="paragraph" w:styleId="a5">
    <w:name w:val="footer"/>
    <w:basedOn w:val="a"/>
    <w:link w:val="a6"/>
    <w:uiPriority w:val="99"/>
    <w:unhideWhenUsed/>
    <w:rsid w:val="007A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810"/>
  </w:style>
  <w:style w:type="table" w:styleId="a7">
    <w:name w:val="Table Grid"/>
    <w:basedOn w:val="a1"/>
    <w:uiPriority w:val="39"/>
    <w:rsid w:val="007A0810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131シティセールス課食のまち・シティセールス係</dc:creator>
  <cp:keywords/>
  <dc:description/>
  <cp:lastModifiedBy>131シティセールス課食のまち・シティセールス係</cp:lastModifiedBy>
  <cp:revision>9</cp:revision>
  <cp:lastPrinted>2024-12-19T23:52:00Z</cp:lastPrinted>
  <dcterms:created xsi:type="dcterms:W3CDTF">2024-04-12T08:50:00Z</dcterms:created>
  <dcterms:modified xsi:type="dcterms:W3CDTF">2024-12-20T01:12:00Z</dcterms:modified>
</cp:coreProperties>
</file>